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5D" w:rsidRDefault="00605ED6" w:rsidP="0039755D">
      <w:pPr>
        <w:jc w:val="right"/>
        <w:rPr>
          <w:sz w:val="24"/>
          <w:szCs w:val="24"/>
        </w:rPr>
      </w:pPr>
      <w:r>
        <w:rPr>
          <w:sz w:val="24"/>
          <w:szCs w:val="24"/>
        </w:rPr>
        <w:t>Luogo</w:t>
      </w:r>
      <w:r w:rsidR="0039755D">
        <w:rPr>
          <w:sz w:val="24"/>
          <w:szCs w:val="24"/>
        </w:rPr>
        <w:t>, GG/</w:t>
      </w:r>
      <w:proofErr w:type="spellStart"/>
      <w:r w:rsidR="0039755D">
        <w:rPr>
          <w:sz w:val="24"/>
          <w:szCs w:val="24"/>
        </w:rPr>
        <w:t>MM</w:t>
      </w:r>
      <w:proofErr w:type="spellEnd"/>
      <w:r w:rsidR="0039755D">
        <w:rPr>
          <w:sz w:val="24"/>
          <w:szCs w:val="24"/>
        </w:rPr>
        <w:t>/AAAA</w:t>
      </w:r>
    </w:p>
    <w:p w:rsidR="0039755D" w:rsidRDefault="0039755D" w:rsidP="0039755D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39755D" w:rsidRDefault="0039755D" w:rsidP="0039755D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Gentile ______________</w:t>
      </w:r>
    </w:p>
    <w:p w:rsidR="0039755D" w:rsidRDefault="0039755D" w:rsidP="0039755D">
      <w:pPr>
        <w:jc w:val="right"/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 xml:space="preserve">Oggetto: Assegnazione attività sul progetto __________________ </w:t>
      </w: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 xml:space="preserve">finanziato con fondi POR FESR 2014/2020 </w:t>
      </w:r>
      <w:r w:rsidR="0009763A">
        <w:rPr>
          <w:sz w:val="24"/>
          <w:szCs w:val="24"/>
        </w:rPr>
        <w:t>– Bando INFRA-P</w:t>
      </w:r>
    </w:p>
    <w:p w:rsidR="0039755D" w:rsidRDefault="001607C2" w:rsidP="0039755D">
      <w:pPr>
        <w:rPr>
          <w:sz w:val="24"/>
          <w:szCs w:val="24"/>
        </w:rPr>
      </w:pPr>
      <w:r w:rsidRPr="001607C2">
        <w:rPr>
          <w:noProof/>
        </w:rPr>
        <w:pict>
          <v:rect id="_x0000_s1026" style="position:absolute;margin-left:-12.45pt;margin-top:7.65pt;width:481.5pt;height:106.25pt;z-index:251660288" filled="f"/>
        </w:pict>
      </w:r>
    </w:p>
    <w:p w:rsidR="0039755D" w:rsidRDefault="00605ED6" w:rsidP="0039755D">
      <w:pPr>
        <w:rPr>
          <w:sz w:val="24"/>
          <w:szCs w:val="24"/>
        </w:rPr>
      </w:pPr>
      <w:r>
        <w:rPr>
          <w:sz w:val="24"/>
          <w:szCs w:val="24"/>
        </w:rPr>
        <w:t>Con la presente, L</w:t>
      </w:r>
      <w:r w:rsidR="0039755D">
        <w:rPr>
          <w:sz w:val="24"/>
          <w:szCs w:val="24"/>
        </w:rPr>
        <w:t>e comunichiamo che, in ragione delle sue competenze qui sotto riportate: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Formazione: __________________________________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Attuali mansioni: _______________________________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Precedenti esperienze lavorative:__________________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Le è stato affidato l’incarico di svolgere le seguenti attività sul progetto ________________:</w:t>
      </w:r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Per le suddette attività è previsto un impegno massimo di XXX ore lavorative da svolgersi durante la durata del progetto.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Cordiali saluti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Il responsabile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Il dipendente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B696F" w:rsidRDefault="00FB696F"/>
    <w:sectPr w:rsidR="00FB696F" w:rsidSect="00FB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A38"/>
    <w:multiLevelType w:val="hybridMultilevel"/>
    <w:tmpl w:val="29C6E830"/>
    <w:lvl w:ilvl="0" w:tplc="F8C2B450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1">
    <w:nsid w:val="439B4D96"/>
    <w:multiLevelType w:val="hybridMultilevel"/>
    <w:tmpl w:val="CA3CE964"/>
    <w:lvl w:ilvl="0" w:tplc="383C9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755D"/>
    <w:rsid w:val="0009763A"/>
    <w:rsid w:val="001607C2"/>
    <w:rsid w:val="0039755D"/>
    <w:rsid w:val="00605ED6"/>
    <w:rsid w:val="00D611A3"/>
    <w:rsid w:val="00DF2591"/>
    <w:rsid w:val="00FB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55D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9755D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3975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705</Characters>
  <Application>Microsoft Office Word</Application>
  <DocSecurity>0</DocSecurity>
  <Lines>5</Lines>
  <Paragraphs>1</Paragraphs>
  <ScaleCrop>false</ScaleCrop>
  <Company>Finpiemonte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novo</cp:lastModifiedBy>
  <cp:revision>4</cp:revision>
  <dcterms:created xsi:type="dcterms:W3CDTF">2016-12-13T08:59:00Z</dcterms:created>
  <dcterms:modified xsi:type="dcterms:W3CDTF">2018-05-25T10:52:00Z</dcterms:modified>
</cp:coreProperties>
</file>